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077"/>
        <w:gridCol w:w="6237"/>
      </w:tblGrid>
      <w:tr w:rsidR="00055084" w:rsidRPr="005E3C83" w:rsidTr="00196891">
        <w:tc>
          <w:tcPr>
            <w:tcW w:w="4077" w:type="dxa"/>
          </w:tcPr>
          <w:p w:rsidR="00055084" w:rsidRPr="005E3C83" w:rsidRDefault="00055084" w:rsidP="00196891">
            <w:pPr>
              <w:spacing w:after="0"/>
              <w:jc w:val="both"/>
              <w:rPr>
                <w:rFonts w:ascii="Times New Roman" w:eastAsia="Times New Roman" w:hAnsi="Times New Roman"/>
                <w:i/>
                <w:color w:val="000000"/>
                <w:sz w:val="28"/>
                <w:szCs w:val="28"/>
              </w:rPr>
            </w:pPr>
            <w:r w:rsidRPr="005E3C83">
              <w:rPr>
                <w:rFonts w:ascii="Times New Roman" w:eastAsia="Times New Roman" w:hAnsi="Times New Roman"/>
                <w:sz w:val="28"/>
                <w:szCs w:val="28"/>
                <w:lang w:val="fr-FR"/>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055084" w:rsidRPr="005E3C83" w:rsidRDefault="00055084" w:rsidP="00196891">
            <w:pPr>
              <w:spacing w:after="0"/>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690FF63" wp14:editId="43A25E0B">
                      <wp:simplePos x="0" y="0"/>
                      <wp:positionH relativeFrom="column">
                        <wp:posOffset>-123190</wp:posOffset>
                      </wp:positionH>
                      <wp:positionV relativeFrom="paragraph">
                        <wp:posOffset>227965</wp:posOffset>
                      </wp:positionV>
                      <wp:extent cx="1028700" cy="439420"/>
                      <wp:effectExtent l="86360" t="37465" r="85090" b="18415"/>
                      <wp:wrapNone/>
                      <wp:docPr id="13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44" o:spid="_x0000_s1026" type="#_x0000_t59" style="position:absolute;margin-left:-9.7pt;margin-top:17.95pt;width:81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" strokecolor="#f79646" strokeweight="2.5pt">
                      <v:shadow color="#868686"/>
                      <v:textbo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1</w:t>
                            </w:r>
                          </w:p>
                        </w:txbxContent>
                      </v:textbox>
                    </v:shape>
                  </w:pict>
                </mc:Fallback>
              </mc:AlternateContent>
            </w:r>
            <w:r w:rsidRPr="005E3C83">
              <w:rPr>
                <w:rFonts w:ascii="Times New Roman" w:eastAsia="Times New Roman" w:hAnsi="Times New Roman"/>
                <w:i/>
                <w:color w:val="000000"/>
                <w:sz w:val="28"/>
                <w:szCs w:val="28"/>
              </w:rPr>
              <w:t>Lớp:  2…</w:t>
            </w:r>
          </w:p>
        </w:tc>
        <w:tc>
          <w:tcPr>
            <w:tcW w:w="6237" w:type="dxa"/>
          </w:tcPr>
          <w:p w:rsidR="00055084" w:rsidRPr="005E3C83" w:rsidRDefault="00055084" w:rsidP="00196891">
            <w:pPr>
              <w:spacing w:after="0"/>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TIẾNG VIỆT – TUẦN 6</w:t>
            </w:r>
          </w:p>
          <w:p w:rsidR="00055084" w:rsidRPr="005E3C83" w:rsidRDefault="00055084" w:rsidP="00196891">
            <w:pPr>
              <w:spacing w:after="0"/>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055084" w:rsidRPr="005E3C83" w:rsidRDefault="00055084" w:rsidP="00055084">
      <w:pPr>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737F39B" wp14:editId="68896D5A">
                <wp:simplePos x="0" y="0"/>
                <wp:positionH relativeFrom="column">
                  <wp:posOffset>-62865</wp:posOffset>
                </wp:positionH>
                <wp:positionV relativeFrom="paragraph">
                  <wp:posOffset>859790</wp:posOffset>
                </wp:positionV>
                <wp:extent cx="6245225" cy="4162425"/>
                <wp:effectExtent l="13335" t="12065" r="8890" b="16510"/>
                <wp:wrapNone/>
                <wp:docPr id="13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416242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055084" w:rsidRPr="008C05D0" w:rsidRDefault="00055084" w:rsidP="00055084">
                            <w:pPr>
                              <w:spacing w:after="0" w:line="312" w:lineRule="auto"/>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Chùm hoa giẻ</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Bờ cây chen chúc lá</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Chùm giẻ treo nơi nào?</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Gió về đưa hương lạ</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Cứ thơm hoài, xôn xao!</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trai vin cành hái</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gái lượm đầy tay</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trai, túi áo đầy</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gái, cài sau nón.</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Chùm này hoa vàng rộm</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Rủ nhau dành tặng cô</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Lớp học chưa đến giờ</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Đã thơm bàn cô giáo.</w:t>
                            </w:r>
                            <w:r w:rsidRPr="008C05D0">
                              <w:rPr>
                                <w:rFonts w:ascii="Times New Roman" w:hAnsi="Times New Roman"/>
                                <w:color w:val="000000"/>
                                <w:sz w:val="28"/>
                                <w:szCs w:val="28"/>
                                <w:lang w:val="nl-NL"/>
                              </w:rPr>
                              <w:tab/>
                            </w:r>
                          </w:p>
                          <w:p w:rsidR="00055084" w:rsidRPr="008C05D0" w:rsidRDefault="00055084" w:rsidP="00055084">
                            <w:pPr>
                              <w:spacing w:after="0" w:line="312" w:lineRule="auto"/>
                              <w:ind w:left="5040" w:firstLine="720"/>
                              <w:rPr>
                                <w:rFonts w:ascii="Times New Roman" w:hAnsi="Times New Roman"/>
                                <w:b/>
                                <w:i/>
                                <w:sz w:val="28"/>
                                <w:szCs w:val="28"/>
                              </w:rPr>
                            </w:pPr>
                            <w:r w:rsidRPr="008C05D0">
                              <w:rPr>
                                <w:rFonts w:ascii="Times New Roman" w:hAnsi="Times New Roman"/>
                                <w:b/>
                                <w:i/>
                                <w:color w:val="000000"/>
                                <w:sz w:val="28"/>
                                <w:szCs w:val="28"/>
                                <w:lang w:val="nl-NL"/>
                              </w:rPr>
                              <w:t>(Xuân Hoài)</w:t>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7" style="position:absolute;left:0;text-align:left;margin-left:-4.95pt;margin-top:67.7pt;width:491.7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" filled="f" strokecolor="#c30" strokeweight="1.25pt">
                <v:textbox>
                  <w:txbxContent>
                    <w:p w:rsidR="00055084" w:rsidRPr="008C05D0" w:rsidRDefault="00055084" w:rsidP="00055084">
                      <w:pPr>
                        <w:spacing w:after="0" w:line="312" w:lineRule="auto"/>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Chùm hoa giẻ</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Bờ cây chen chúc lá</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Chùm giẻ treo nơi nào?</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Gió về đưa hương lạ</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Cứ thơm hoài, xôn xao!</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trai vin cành hái</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gái lượm đầy tay</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trai, túi áo đầy</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Bạn gái, cài sau nón.</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Chùm này hoa vàng rộm</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Rủ nhau dành tặng cô</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Lớp học chưa đến giờ</w:t>
                      </w:r>
                    </w:p>
                    <w:p w:rsidR="00055084" w:rsidRPr="008C05D0" w:rsidRDefault="00055084" w:rsidP="00055084">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Đã thơm bàn cô giáo.</w:t>
                      </w:r>
                      <w:r w:rsidRPr="008C05D0">
                        <w:rPr>
                          <w:rFonts w:ascii="Times New Roman" w:hAnsi="Times New Roman"/>
                          <w:color w:val="000000"/>
                          <w:sz w:val="28"/>
                          <w:szCs w:val="28"/>
                          <w:lang w:val="nl-NL"/>
                        </w:rPr>
                        <w:tab/>
                      </w:r>
                    </w:p>
                    <w:p w:rsidR="00055084" w:rsidRPr="008C05D0" w:rsidRDefault="00055084" w:rsidP="00055084">
                      <w:pPr>
                        <w:spacing w:after="0" w:line="312" w:lineRule="auto"/>
                        <w:ind w:left="5040" w:firstLine="720"/>
                        <w:rPr>
                          <w:rFonts w:ascii="Times New Roman" w:hAnsi="Times New Roman"/>
                          <w:b/>
                          <w:i/>
                          <w:sz w:val="28"/>
                          <w:szCs w:val="28"/>
                        </w:rPr>
                      </w:pPr>
                      <w:r w:rsidRPr="008C05D0">
                        <w:rPr>
                          <w:rFonts w:ascii="Times New Roman" w:hAnsi="Times New Roman"/>
                          <w:b/>
                          <w:i/>
                          <w:color w:val="000000"/>
                          <w:sz w:val="28"/>
                          <w:szCs w:val="28"/>
                          <w:lang w:val="nl-NL"/>
                        </w:rPr>
                        <w:t>(Xuân Hoài)</w:t>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t xml:space="preserve"> </w:t>
                      </w:r>
                    </w:p>
                  </w:txbxContent>
                </v:textbox>
              </v:roundrect>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60288" behindDoc="1" locked="0" layoutInCell="1" allowOverlap="1" wp14:anchorId="7B35130C" wp14:editId="3E28AF24">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055084" w:rsidRPr="005E3C83" w:rsidRDefault="00055084" w:rsidP="00055084">
      <w:pPr>
        <w:spacing w:line="360" w:lineRule="auto"/>
        <w:rPr>
          <w:rFonts w:ascii="Times New Roman" w:hAnsi="Times New Roman"/>
          <w:color w:val="000000"/>
          <w:sz w:val="28"/>
          <w:szCs w:val="28"/>
        </w:rPr>
      </w:pPr>
      <w:r>
        <w:rPr>
          <w:rFonts w:ascii="Times New Roman" w:hAnsi="Times New Roman"/>
          <w:noProof/>
          <w:sz w:val="28"/>
          <w:szCs w:val="28"/>
        </w:rPr>
        <w:drawing>
          <wp:anchor distT="0" distB="0" distL="114300" distR="114300" simplePos="0" relativeHeight="251664384" behindDoc="1" locked="0" layoutInCell="1" allowOverlap="1" wp14:anchorId="39D3D49E" wp14:editId="0E907164">
            <wp:simplePos x="0" y="0"/>
            <wp:positionH relativeFrom="column">
              <wp:posOffset>4090670</wp:posOffset>
            </wp:positionH>
            <wp:positionV relativeFrom="paragraph">
              <wp:posOffset>344805</wp:posOffset>
            </wp:positionV>
            <wp:extent cx="1447800" cy="1085215"/>
            <wp:effectExtent l="0" t="0" r="0" b="635"/>
            <wp:wrapNone/>
            <wp:docPr id="2"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4780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084" w:rsidRPr="005E3C83" w:rsidRDefault="00055084" w:rsidP="00055084">
      <w:pPr>
        <w:spacing w:line="360" w:lineRule="auto"/>
        <w:rPr>
          <w:rFonts w:ascii="Times New Roman" w:hAnsi="Times New Roman"/>
          <w:color w:val="000000"/>
          <w:sz w:val="28"/>
          <w:szCs w:val="28"/>
        </w:rPr>
      </w:pPr>
    </w:p>
    <w:p w:rsidR="00055084" w:rsidRPr="005E3C83" w:rsidRDefault="00055084" w:rsidP="00055084">
      <w:pPr>
        <w:spacing w:line="360" w:lineRule="auto"/>
        <w:rPr>
          <w:rFonts w:ascii="Times New Roman" w:hAnsi="Times New Roman"/>
          <w:color w:val="000000"/>
          <w:sz w:val="28"/>
          <w:szCs w:val="28"/>
        </w:rPr>
      </w:pPr>
    </w:p>
    <w:p w:rsidR="00055084" w:rsidRPr="005E3C83" w:rsidRDefault="00055084" w:rsidP="00055084">
      <w:pPr>
        <w:spacing w:line="312" w:lineRule="auto"/>
        <w:rPr>
          <w:rFonts w:ascii="Times New Roman" w:hAnsi="Times New Roman"/>
          <w:color w:val="000000"/>
          <w:sz w:val="28"/>
          <w:szCs w:val="28"/>
        </w:rPr>
      </w:pPr>
    </w:p>
    <w:p w:rsidR="00055084" w:rsidRPr="005E3C83" w:rsidRDefault="00055084" w:rsidP="00055084">
      <w:pPr>
        <w:rPr>
          <w:rFonts w:ascii="Times New Roman" w:hAnsi="Times New Roman"/>
          <w:sz w:val="28"/>
          <w:szCs w:val="28"/>
        </w:rPr>
      </w:pPr>
    </w:p>
    <w:p w:rsidR="00055084" w:rsidRPr="005E3C83" w:rsidRDefault="00055084" w:rsidP="00055084">
      <w:pPr>
        <w:rPr>
          <w:rFonts w:ascii="Times New Roman" w:hAnsi="Times New Roman"/>
          <w:sz w:val="28"/>
          <w:szCs w:val="28"/>
        </w:rPr>
      </w:pPr>
    </w:p>
    <w:p w:rsidR="00055084" w:rsidRPr="005E3C83" w:rsidRDefault="00055084" w:rsidP="00055084">
      <w:pPr>
        <w:rPr>
          <w:rFonts w:ascii="Times New Roman" w:hAnsi="Times New Roman"/>
          <w:sz w:val="28"/>
          <w:szCs w:val="28"/>
        </w:rPr>
      </w:pPr>
    </w:p>
    <w:p w:rsidR="00055084" w:rsidRPr="005E3C83" w:rsidRDefault="00055084" w:rsidP="00055084">
      <w:pPr>
        <w:spacing w:line="360" w:lineRule="auto"/>
        <w:rPr>
          <w:rFonts w:ascii="Times New Roman" w:hAnsi="Times New Roman"/>
          <w:b/>
          <w:sz w:val="28"/>
          <w:szCs w:val="28"/>
        </w:rPr>
      </w:pPr>
    </w:p>
    <w:p w:rsidR="00055084" w:rsidRPr="005E3C83" w:rsidRDefault="00055084" w:rsidP="00055084">
      <w:pPr>
        <w:spacing w:line="360" w:lineRule="auto"/>
        <w:rPr>
          <w:rFonts w:ascii="Times New Roman" w:hAnsi="Times New Roman"/>
          <w:b/>
          <w:sz w:val="28"/>
          <w:szCs w:val="28"/>
        </w:rPr>
      </w:pPr>
    </w:p>
    <w:p w:rsidR="00055084" w:rsidRPr="005E3C83" w:rsidRDefault="00055084" w:rsidP="00055084">
      <w:pPr>
        <w:spacing w:after="0" w:line="360" w:lineRule="auto"/>
        <w:ind w:firstLine="426"/>
        <w:rPr>
          <w:rFonts w:ascii="Times New Roman" w:hAnsi="Times New Roman"/>
          <w:b/>
          <w:sz w:val="28"/>
          <w:szCs w:val="28"/>
        </w:rPr>
      </w:pPr>
    </w:p>
    <w:p w:rsidR="00055084" w:rsidRPr="005E3C83" w:rsidRDefault="00055084" w:rsidP="00055084">
      <w:pPr>
        <w:spacing w:after="0" w:line="360" w:lineRule="auto"/>
        <w:ind w:firstLine="426"/>
        <w:rPr>
          <w:rFonts w:ascii="Times New Roman" w:hAnsi="Times New Roman"/>
          <w:b/>
          <w:sz w:val="28"/>
          <w:szCs w:val="28"/>
        </w:rPr>
      </w:pPr>
    </w:p>
    <w:p w:rsidR="00055084" w:rsidRPr="005E3C83" w:rsidRDefault="00055084" w:rsidP="00055084">
      <w:pPr>
        <w:spacing w:after="0" w:line="312" w:lineRule="auto"/>
        <w:ind w:firstLine="720"/>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055084" w:rsidRPr="005E3C83" w:rsidRDefault="00055084" w:rsidP="00055084">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1. Dòng nào nêu đúng nghĩa câu thơ “Gió về đưa hương lạ”?</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Luồng gió lạ đem mùi hương đến.</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w:t>
      </w:r>
      <w:r w:rsidRPr="005E3C83">
        <w:rPr>
          <w:rFonts w:ascii="Times New Roman" w:hAnsi="Times New Roman"/>
          <w:noProof/>
          <w:color w:val="000000"/>
          <w:sz w:val="28"/>
          <w:szCs w:val="28"/>
          <w:lang w:val="nl-NL"/>
        </w:rPr>
        <w:t xml:space="preserve"> </w:t>
      </w:r>
      <w:r w:rsidRPr="005E3C83">
        <w:rPr>
          <w:rFonts w:ascii="Times New Roman" w:hAnsi="Times New Roman"/>
          <w:color w:val="000000"/>
          <w:sz w:val="28"/>
          <w:szCs w:val="28"/>
          <w:lang w:val="nl-NL"/>
        </w:rPr>
        <w:t>Gió về đem đến mùi hương thơm một cách lạ lùng.</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Gió về đem đến một mùi hương lạ, không quen.</w:t>
      </w:r>
    </w:p>
    <w:p w:rsidR="00055084" w:rsidRPr="005E3C83" w:rsidRDefault="00055084" w:rsidP="00055084">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2. Những từ ngữ nào được dùng để tả mùi hương đặc biệt của hoa giẻ?</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chen chúc</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hương (thơm) lạ</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ngào ngạt</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d. thơm hoài</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xôn xao</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g. sực nức</w:t>
      </w:r>
    </w:p>
    <w:p w:rsidR="00055084" w:rsidRPr="005E3C83" w:rsidRDefault="00055084" w:rsidP="00055084">
      <w:pPr>
        <w:spacing w:after="0" w:line="312" w:lineRule="auto"/>
        <w:rPr>
          <w:rFonts w:ascii="Times New Roman" w:hAnsi="Times New Roman"/>
          <w:i/>
          <w:color w:val="000000"/>
          <w:sz w:val="28"/>
          <w:szCs w:val="28"/>
          <w:lang w:val="nl-NL"/>
        </w:rPr>
      </w:pPr>
      <w:r>
        <w:rPr>
          <w:rFonts w:ascii="Times New Roman" w:hAnsi="Times New Roman"/>
          <w:noProof/>
          <w:sz w:val="28"/>
          <w:szCs w:val="28"/>
        </w:rPr>
        <w:drawing>
          <wp:anchor distT="0" distB="0" distL="114300" distR="114300" simplePos="0" relativeHeight="251666432" behindDoc="1" locked="0" layoutInCell="1" allowOverlap="1" wp14:anchorId="565AC173" wp14:editId="72BC347D">
            <wp:simplePos x="0" y="0"/>
            <wp:positionH relativeFrom="column">
              <wp:posOffset>5101590</wp:posOffset>
            </wp:positionH>
            <wp:positionV relativeFrom="paragraph">
              <wp:posOffset>213995</wp:posOffset>
            </wp:positionV>
            <wp:extent cx="1453515" cy="952500"/>
            <wp:effectExtent l="0" t="0" r="0" b="0"/>
            <wp:wrapNone/>
            <wp:docPr id="3"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535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i/>
          <w:color w:val="000000"/>
          <w:sz w:val="28"/>
          <w:szCs w:val="28"/>
          <w:lang w:val="nl-NL"/>
        </w:rPr>
        <w:t>3. Những từ “bạn trai, bạn gái” được lặp đi lặp lại nhiều lần nhằm diễn tả điều gì?</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Hoa giẻ ít nên các bạn giành nhau hái.</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Các bạn tíu tít hái hoa giẻ một cách rất thích thú, vui vẻ.</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Các bạn trêu đùa nhau khi hái hoa giẻ.</w:t>
      </w:r>
    </w:p>
    <w:p w:rsidR="00055084" w:rsidRPr="005E3C83" w:rsidRDefault="00055084" w:rsidP="00055084">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4. Chùm hoa giẻ vàng rộm được các bạn nhỏ dành tặng cô giáo cho thấy điều gì?</w:t>
      </w:r>
    </w:p>
    <w:p w:rsidR="00055084" w:rsidRPr="005E3C83" w:rsidRDefault="00055084" w:rsidP="00055084">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Các bạn rất kính trọng và biết ơn cô giáo.</w:t>
      </w:r>
    </w:p>
    <w:p w:rsidR="00055084" w:rsidRPr="005E3C83" w:rsidRDefault="00055084" w:rsidP="00055084">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Hoa giẻ có màu vàng rộm sẽ thơm.</w:t>
      </w:r>
    </w:p>
    <w:p w:rsidR="00055084" w:rsidRPr="005E3C83" w:rsidRDefault="00055084" w:rsidP="00055084">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Hoa giẻ là loài hoa dành riêng để tặng thầy, cô giáo.</w:t>
      </w:r>
    </w:p>
    <w:p w:rsidR="00055084" w:rsidRPr="005E3C83" w:rsidRDefault="00055084" w:rsidP="00055084">
      <w:pPr>
        <w:tabs>
          <w:tab w:val="left" w:pos="1930"/>
        </w:tabs>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5. Khoanh tròn vào từ viết đúng chính tả.</w:t>
      </w:r>
    </w:p>
    <w:p w:rsidR="00055084" w:rsidRPr="005E3C83" w:rsidRDefault="00055084" w:rsidP="00055084">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a. bàn tai/bàn tay</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bạn trai/bạn tray</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nhà mái/nhà máy</w:t>
      </w:r>
    </w:p>
    <w:p w:rsidR="00055084" w:rsidRPr="005E3C83" w:rsidRDefault="00055084" w:rsidP="00055084">
      <w:pPr>
        <w:tabs>
          <w:tab w:val="left" w:pos="1930"/>
        </w:tabs>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6. Dòng nào nêu đúng bộ phận thứ nhất trả lời cho câu hỏi Cái gì?trong câu sau:</w:t>
      </w:r>
    </w:p>
    <w:p w:rsidR="00055084" w:rsidRPr="005E3C83" w:rsidRDefault="00055084" w:rsidP="00055084">
      <w:pPr>
        <w:tabs>
          <w:tab w:val="left" w:pos="709"/>
        </w:tabs>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ab/>
        <w:t>Mùi hương đặc biệt của hoa giẻ là một mùi hương rất quyến rũ.</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Mùi hương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Mùi hương đặc biệt</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Mùi hương đặc biệt của hoa giẻ</w:t>
      </w:r>
    </w:p>
    <w:p w:rsidR="00055084" w:rsidRPr="005E3C83" w:rsidRDefault="00055084" w:rsidP="00055084">
      <w:pPr>
        <w:spacing w:line="312" w:lineRule="auto"/>
        <w:contextualSpacing/>
        <w:rPr>
          <w:rFonts w:ascii="Times New Roman" w:hAnsi="Times New Roman"/>
          <w:i/>
          <w:color w:val="000000"/>
          <w:sz w:val="28"/>
          <w:szCs w:val="28"/>
          <w:lang w:val="nl-NL"/>
        </w:rPr>
      </w:pPr>
      <w:r w:rsidRPr="005E3C83">
        <w:rPr>
          <w:rFonts w:ascii="Times New Roman" w:hAnsi="Times New Roman"/>
          <w:i/>
          <w:color w:val="000000"/>
          <w:sz w:val="28"/>
          <w:szCs w:val="28"/>
          <w:lang w:val="nl-NL"/>
        </w:rPr>
        <w:t>7. Dòng nào nêu đúng bộ phận thứ hai trả lời cho câu hỏi Là gì? trong câu sau:</w:t>
      </w:r>
    </w:p>
    <w:p w:rsidR="00055084" w:rsidRPr="005E3C83" w:rsidRDefault="00055084" w:rsidP="00055084">
      <w:pPr>
        <w:spacing w:line="312" w:lineRule="auto"/>
        <w:contextualSpacing/>
        <w:rPr>
          <w:rFonts w:ascii="Times New Roman" w:hAnsi="Times New Roman"/>
          <w:i/>
          <w:color w:val="000000"/>
          <w:sz w:val="28"/>
          <w:szCs w:val="28"/>
          <w:lang w:val="nl-NL"/>
        </w:rPr>
      </w:pPr>
      <w:r w:rsidRPr="005E3C83">
        <w:rPr>
          <w:rFonts w:ascii="Times New Roman" w:hAnsi="Times New Roman"/>
          <w:i/>
          <w:color w:val="000000"/>
          <w:sz w:val="28"/>
          <w:szCs w:val="28"/>
          <w:lang w:val="nl-NL"/>
        </w:rPr>
        <w:tab/>
        <w:t>Chùm hoa giẻ đẹp nhất là chùm hoa được dành tặng cô giáo.</w:t>
      </w:r>
    </w:p>
    <w:p w:rsidR="00055084" w:rsidRPr="005E3C83" w:rsidRDefault="00055084" w:rsidP="00055084">
      <w:pPr>
        <w:spacing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dành tặng cô giáo</w:t>
      </w:r>
    </w:p>
    <w:p w:rsidR="00055084" w:rsidRPr="005E3C83" w:rsidRDefault="00055084" w:rsidP="00055084">
      <w:pPr>
        <w:spacing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là chùm hoa được dành tặng cô giáo</w:t>
      </w:r>
    </w:p>
    <w:p w:rsidR="00055084" w:rsidRPr="005E3C83" w:rsidRDefault="00055084" w:rsidP="00055084">
      <w:pPr>
        <w:spacing w:line="360" w:lineRule="auto"/>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93685D6" wp14:editId="7BB94844">
                <wp:simplePos x="0" y="0"/>
                <wp:positionH relativeFrom="column">
                  <wp:posOffset>-302895</wp:posOffset>
                </wp:positionH>
                <wp:positionV relativeFrom="paragraph">
                  <wp:posOffset>153670</wp:posOffset>
                </wp:positionV>
                <wp:extent cx="1028700" cy="439420"/>
                <wp:effectExtent l="87630" t="39370" r="93345" b="45085"/>
                <wp:wrapNone/>
                <wp:docPr id="12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8" type="#_x0000_t59" style="position:absolute;margin-left:-23.85pt;margin-top:12.1pt;width:81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" strokecolor="#f79646" strokeweight="2.5pt">
                <v:shadow color="#868686"/>
                <v:textbo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color w:val="000000"/>
          <w:sz w:val="28"/>
          <w:szCs w:val="28"/>
          <w:lang w:val="nl-NL"/>
        </w:rPr>
        <w:t>c. chùm hoa được dành tặng cô giáo</w:t>
      </w:r>
    </w:p>
    <w:p w:rsidR="00055084" w:rsidRPr="005E3C83" w:rsidRDefault="00055084" w:rsidP="00055084">
      <w:pPr>
        <w:spacing w:line="360" w:lineRule="auto"/>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Tìm hai cách nói cùng nghĩa với mỗi câu sau và ghi lại:</w:t>
      </w:r>
    </w:p>
    <w:p w:rsidR="00055084" w:rsidRPr="005E3C83" w:rsidRDefault="00055084" w:rsidP="00055084">
      <w:pPr>
        <w:spacing w:after="0" w:line="312" w:lineRule="auto"/>
        <w:contextualSpacing/>
        <w:rPr>
          <w:rFonts w:ascii="Times New Roman" w:hAnsi="Times New Roman"/>
          <w:color w:val="0070C0"/>
          <w:sz w:val="28"/>
          <w:szCs w:val="28"/>
          <w:lang w:val="nl-NL"/>
        </w:rPr>
      </w:pPr>
      <w:r w:rsidRPr="005E3C83">
        <w:rPr>
          <w:rFonts w:ascii="Times New Roman" w:hAnsi="Times New Roman"/>
          <w:color w:val="000000"/>
          <w:sz w:val="28"/>
          <w:szCs w:val="28"/>
          <w:lang w:val="nl-NL"/>
        </w:rPr>
        <w:t>a. Em không tìm thấy vở Toán.</w:t>
      </w:r>
      <w:r>
        <w:rPr>
          <w:rFonts w:ascii="Times New Roman" w:hAnsi="Times New Roman"/>
          <w:noProof/>
          <w:color w:val="000000"/>
          <w:sz w:val="28"/>
          <w:szCs w:val="28"/>
        </w:rPr>
        <w:drawing>
          <wp:inline distT="0" distB="0" distL="0" distR="0" wp14:anchorId="0E165DA1" wp14:editId="0B12A5F5">
            <wp:extent cx="5943600" cy="1104265"/>
            <wp:effectExtent l="0" t="0" r="0" b="635"/>
            <wp:docPr id="4"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943600" cy="1104265"/>
                    </a:xfrm>
                    <a:prstGeom prst="rect">
                      <a:avLst/>
                    </a:prstGeom>
                    <a:noFill/>
                    <a:ln>
                      <a:noFill/>
                    </a:ln>
                  </pic:spPr>
                </pic:pic>
              </a:graphicData>
            </a:graphic>
          </wp:inline>
        </w:drawing>
      </w:r>
    </w:p>
    <w:p w:rsidR="00055084" w:rsidRPr="005E3C83" w:rsidRDefault="00055084" w:rsidP="00055084">
      <w:pPr>
        <w:spacing w:after="0" w:line="240"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Đây không phải là bút của em.</w:t>
      </w:r>
    </w:p>
    <w:p w:rsidR="00055084" w:rsidRPr="005E3C83" w:rsidRDefault="00055084" w:rsidP="00055084">
      <w:pPr>
        <w:spacing w:after="0" w:line="240" w:lineRule="auto"/>
        <w:contextualSpacing/>
        <w:rPr>
          <w:rFonts w:ascii="Times New Roman" w:hAnsi="Times New Roman"/>
          <w:color w:val="0070C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57571E2" wp14:editId="659EC8AF">
                <wp:simplePos x="0" y="0"/>
                <wp:positionH relativeFrom="column">
                  <wp:posOffset>-283845</wp:posOffset>
                </wp:positionH>
                <wp:positionV relativeFrom="paragraph">
                  <wp:posOffset>1082040</wp:posOffset>
                </wp:positionV>
                <wp:extent cx="1028700" cy="439420"/>
                <wp:effectExtent l="87630" t="43815" r="93345" b="40640"/>
                <wp:wrapNone/>
                <wp:docPr id="12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9" type="#_x0000_t59" style="position:absolute;margin-left:-22.35pt;margin-top:85.2pt;width:81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" strokecolor="#f79646" strokeweight="2.5pt">
                <v:shadow color="#868686"/>
                <v:textbox>
                  <w:txbxContent>
                    <w:p w:rsidR="00055084" w:rsidRPr="008C05D0" w:rsidRDefault="00055084" w:rsidP="00055084">
                      <w:pPr>
                        <w:rPr>
                          <w:rFonts w:ascii="Times New Roman" w:hAnsi="Times New Roman"/>
                          <w:b/>
                          <w:color w:val="0070C0"/>
                          <w:szCs w:val="28"/>
                        </w:rPr>
                      </w:pPr>
                      <w:r w:rsidRPr="008C05D0">
                        <w:rPr>
                          <w:rFonts w:ascii="Times New Roman" w:hAnsi="Times New Roman"/>
                          <w:b/>
                          <w:color w:val="0070C0"/>
                          <w:szCs w:val="28"/>
                        </w:rPr>
                        <w:t>Bài 3</w:t>
                      </w:r>
                    </w:p>
                  </w:txbxContent>
                </v:textbox>
              </v:shape>
            </w:pict>
          </mc:Fallback>
        </mc:AlternateContent>
      </w:r>
      <w:r>
        <w:rPr>
          <w:rFonts w:ascii="Times New Roman" w:hAnsi="Times New Roman"/>
          <w:noProof/>
          <w:sz w:val="28"/>
          <w:szCs w:val="28"/>
        </w:rPr>
        <w:drawing>
          <wp:inline distT="0" distB="0" distL="0" distR="0" wp14:anchorId="1785DCC2" wp14:editId="0572C9A2">
            <wp:extent cx="5943600" cy="1104265"/>
            <wp:effectExtent l="0" t="0" r="0" b="635"/>
            <wp:docPr id="5"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943600" cy="1104265"/>
                    </a:xfrm>
                    <a:prstGeom prst="rect">
                      <a:avLst/>
                    </a:prstGeom>
                    <a:noFill/>
                    <a:ln>
                      <a:noFill/>
                    </a:ln>
                  </pic:spPr>
                </pic:pic>
              </a:graphicData>
            </a:graphic>
          </wp:inline>
        </w:drawing>
      </w:r>
      <w:r w:rsidRPr="005E3C83">
        <w:rPr>
          <w:rFonts w:ascii="Times New Roman" w:hAnsi="Times New Roman"/>
          <w:sz w:val="28"/>
          <w:szCs w:val="28"/>
          <w:lang w:val="nl-NL"/>
        </w:rPr>
        <w:tab/>
      </w:r>
      <w:r w:rsidRPr="005E3C83">
        <w:rPr>
          <w:rFonts w:ascii="Times New Roman" w:hAnsi="Times New Roman"/>
          <w:color w:val="0070C0"/>
          <w:sz w:val="28"/>
          <w:szCs w:val="28"/>
          <w:lang w:val="nl-NL"/>
        </w:rPr>
        <w:t xml:space="preserve">  </w:t>
      </w:r>
    </w:p>
    <w:p w:rsidR="00055084" w:rsidRPr="005E3C83" w:rsidRDefault="00055084" w:rsidP="00055084">
      <w:pPr>
        <w:spacing w:after="0" w:line="240" w:lineRule="auto"/>
        <w:contextualSpacing/>
        <w:rPr>
          <w:rFonts w:ascii="Times New Roman" w:hAnsi="Times New Roman"/>
          <w:b/>
          <w:sz w:val="28"/>
          <w:szCs w:val="28"/>
          <w:lang w:val="nl-NL"/>
        </w:rPr>
      </w:pPr>
    </w:p>
    <w:p w:rsidR="00055084" w:rsidRPr="005E3C83" w:rsidRDefault="00055084" w:rsidP="00055084">
      <w:pPr>
        <w:spacing w:after="0" w:line="240" w:lineRule="auto"/>
        <w:contextualSpacing/>
        <w:rPr>
          <w:rFonts w:ascii="Times New Roman" w:hAnsi="Times New Roman"/>
          <w:b/>
          <w:sz w:val="28"/>
          <w:szCs w:val="28"/>
          <w:lang w:val="nl-NL"/>
        </w:rPr>
      </w:pPr>
    </w:p>
    <w:p w:rsidR="00055084" w:rsidRPr="005E3C83" w:rsidRDefault="00055084" w:rsidP="00055084">
      <w:pPr>
        <w:spacing w:after="0" w:line="240" w:lineRule="auto"/>
        <w:contextualSpacing/>
        <w:rPr>
          <w:rFonts w:ascii="Times New Roman" w:hAnsi="Times New Roman"/>
          <w:color w:val="0070C0"/>
          <w:sz w:val="28"/>
          <w:szCs w:val="28"/>
          <w:lang w:val="nl-NL"/>
        </w:rPr>
      </w:pPr>
      <w:r>
        <w:rPr>
          <w:rFonts w:ascii="Times New Roman" w:hAnsi="Times New Roman"/>
          <w:noProof/>
          <w:sz w:val="28"/>
          <w:szCs w:val="28"/>
        </w:rPr>
        <w:drawing>
          <wp:anchor distT="0" distB="0" distL="114300" distR="114300" simplePos="0" relativeHeight="251665408" behindDoc="0" locked="0" layoutInCell="1" allowOverlap="1" wp14:anchorId="1FAE0673" wp14:editId="723A1EE6">
            <wp:simplePos x="0" y="0"/>
            <wp:positionH relativeFrom="column">
              <wp:posOffset>2116455</wp:posOffset>
            </wp:positionH>
            <wp:positionV relativeFrom="paragraph">
              <wp:posOffset>554990</wp:posOffset>
            </wp:positionV>
            <wp:extent cx="2793365" cy="1676400"/>
            <wp:effectExtent l="0" t="0" r="6985" b="0"/>
            <wp:wrapNone/>
            <wp:docPr id="6"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9336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nl-NL"/>
        </w:rPr>
        <w:t xml:space="preserve">          Các bạn nhỏ trong bài thơ đã tặng cô giáo chùm hoa giẻ đẹp nhất để tỏ lòng yêu mến, kính trọng cô giáo của mình. Em (hoặc em cùng các bạn) cũng có những việc làm thể hiện tình cảm yêu mến của mình đối với thầy, cô giáo. Hãy kể lại một trong những việc làm đó.</w:t>
      </w:r>
    </w:p>
    <w:p w:rsidR="00055084" w:rsidRPr="005E3C83" w:rsidRDefault="00055084" w:rsidP="00055084">
      <w:pPr>
        <w:spacing w:after="0" w:line="240" w:lineRule="auto"/>
        <w:contextualSpacing/>
        <w:jc w:val="center"/>
        <w:rPr>
          <w:rFonts w:ascii="Times New Roman" w:hAnsi="Times New Roman"/>
          <w:b/>
          <w:sz w:val="28"/>
          <w:szCs w:val="28"/>
          <w:lang w:val="nl-NL"/>
        </w:rPr>
      </w:pPr>
      <w:r>
        <w:rPr>
          <w:rFonts w:ascii="Times New Roman" w:hAnsi="Times New Roman"/>
          <w:b/>
          <w:noProof/>
          <w:sz w:val="28"/>
          <w:szCs w:val="28"/>
        </w:rPr>
        <w:lastRenderedPageBreak/>
        <w:drawing>
          <wp:inline distT="0" distB="0" distL="0" distR="0" wp14:anchorId="3AC05571" wp14:editId="7F9A9B80">
            <wp:extent cx="5977890" cy="2915920"/>
            <wp:effectExtent l="0" t="0" r="3810" b="0"/>
            <wp:docPr id="7"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977890" cy="2915920"/>
                    </a:xfrm>
                    <a:prstGeom prst="rect">
                      <a:avLst/>
                    </a:prstGeom>
                    <a:noFill/>
                    <a:ln>
                      <a:noFill/>
                    </a:ln>
                  </pic:spPr>
                </pic:pic>
              </a:graphicData>
            </a:graphic>
          </wp:inline>
        </w:drawing>
      </w:r>
      <w:r w:rsidRPr="005E3C83">
        <w:rPr>
          <w:rFonts w:ascii="Times New Roman" w:hAnsi="Times New Roman"/>
          <w:b/>
          <w:sz w:val="28"/>
          <w:szCs w:val="28"/>
          <w:lang w:val="nl-NL"/>
        </w:rPr>
        <w:t xml:space="preserve"> </w:t>
      </w:r>
      <w:r w:rsidRPr="005E3C83">
        <w:rPr>
          <w:rFonts w:ascii="Times New Roman" w:hAnsi="Times New Roman"/>
          <w:b/>
          <w:sz w:val="28"/>
          <w:szCs w:val="28"/>
          <w:lang w:val="nl-NL"/>
        </w:rPr>
        <w:br w:type="page"/>
      </w:r>
      <w:bookmarkStart w:id="0" w:name="_GoBack"/>
      <w:bookmarkEnd w:id="0"/>
      <w:r w:rsidRPr="005E3C83">
        <w:rPr>
          <w:rFonts w:ascii="Times New Roman" w:hAnsi="Times New Roman"/>
          <w:b/>
          <w:sz w:val="28"/>
          <w:szCs w:val="28"/>
          <w:lang w:val="nl-NL"/>
        </w:rPr>
        <w:lastRenderedPageBreak/>
        <w:t>ĐÁP ÁN</w:t>
      </w:r>
    </w:p>
    <w:p w:rsidR="00055084" w:rsidRPr="005E3C83" w:rsidRDefault="00055084" w:rsidP="00055084">
      <w:pPr>
        <w:spacing w:after="0" w:line="312" w:lineRule="auto"/>
        <w:contextualSpacing/>
        <w:jc w:val="center"/>
        <w:rPr>
          <w:rFonts w:ascii="Times New Roman" w:hAnsi="Times New Roman"/>
          <w:b/>
          <w:sz w:val="28"/>
          <w:szCs w:val="28"/>
        </w:rPr>
      </w:pPr>
      <w:r w:rsidRPr="005E3C83">
        <w:rPr>
          <w:rFonts w:ascii="Times New Roman" w:hAnsi="Times New Roman"/>
          <w:b/>
          <w:sz w:val="28"/>
          <w:szCs w:val="28"/>
        </w:rPr>
        <w:t>TIẾNG VIỆT</w:t>
      </w:r>
    </w:p>
    <w:p w:rsidR="00055084" w:rsidRPr="005E3C83" w:rsidRDefault="00055084" w:rsidP="00055084">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1:</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87"/>
        <w:gridCol w:w="761"/>
        <w:gridCol w:w="559"/>
        <w:gridCol w:w="1183"/>
        <w:gridCol w:w="3774"/>
        <w:gridCol w:w="542"/>
        <w:gridCol w:w="559"/>
      </w:tblGrid>
      <w:tr w:rsidR="00055084" w:rsidRPr="005E3C83" w:rsidTr="00196891">
        <w:tc>
          <w:tcPr>
            <w:tcW w:w="1214" w:type="dxa"/>
          </w:tcPr>
          <w:p w:rsidR="00055084" w:rsidRPr="005E3C83" w:rsidRDefault="00055084"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595"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1214"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3889"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549"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055084" w:rsidRPr="005E3C83" w:rsidTr="00196891">
        <w:tc>
          <w:tcPr>
            <w:tcW w:w="1214" w:type="dxa"/>
          </w:tcPr>
          <w:p w:rsidR="00055084" w:rsidRPr="005E3C83" w:rsidRDefault="00055084"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595"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b,d,e</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1214"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3889" w:type="dxa"/>
          </w:tcPr>
          <w:p w:rsidR="00055084" w:rsidRPr="005E3C83" w:rsidRDefault="00055084"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a. bàn tay</w:t>
            </w:r>
          </w:p>
          <w:p w:rsidR="00055084" w:rsidRPr="005E3C83" w:rsidRDefault="00055084"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b. bạn trai</w:t>
            </w:r>
          </w:p>
          <w:p w:rsidR="00055084" w:rsidRPr="005E3C83" w:rsidRDefault="00055084"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c. nhà máy</w:t>
            </w:r>
          </w:p>
        </w:tc>
        <w:tc>
          <w:tcPr>
            <w:tcW w:w="549"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567" w:type="dxa"/>
          </w:tcPr>
          <w:p w:rsidR="00055084" w:rsidRPr="005E3C83" w:rsidRDefault="0005508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r>
    </w:tbl>
    <w:p w:rsidR="00055084" w:rsidRPr="005E3C83" w:rsidRDefault="00055084" w:rsidP="00055084">
      <w:pPr>
        <w:spacing w:after="0" w:line="312" w:lineRule="auto"/>
        <w:contextualSpacing/>
        <w:jc w:val="both"/>
        <w:rPr>
          <w:rFonts w:ascii="Times New Roman" w:hAnsi="Times New Roman"/>
          <w:b/>
          <w:sz w:val="28"/>
          <w:szCs w:val="28"/>
        </w:rPr>
      </w:pPr>
    </w:p>
    <w:p w:rsidR="00055084" w:rsidRPr="005E3C83" w:rsidRDefault="00055084" w:rsidP="00055084">
      <w:pPr>
        <w:spacing w:after="0" w:line="312" w:lineRule="auto"/>
        <w:contextualSpacing/>
        <w:jc w:val="both"/>
        <w:rPr>
          <w:rFonts w:ascii="Times New Roman" w:hAnsi="Times New Roman"/>
          <w:sz w:val="28"/>
          <w:szCs w:val="28"/>
        </w:rPr>
      </w:pPr>
      <w:r w:rsidRPr="005E3C83">
        <w:rPr>
          <w:rFonts w:ascii="Times New Roman" w:hAnsi="Times New Roman"/>
          <w:b/>
          <w:sz w:val="28"/>
          <w:szCs w:val="28"/>
        </w:rPr>
        <w:t xml:space="preserve">Bài 2: </w:t>
      </w:r>
      <w:r w:rsidRPr="005E3C83">
        <w:rPr>
          <w:rFonts w:ascii="Times New Roman" w:hAnsi="Times New Roman"/>
          <w:sz w:val="28"/>
          <w:szCs w:val="28"/>
        </w:rPr>
        <w:t>Gợi ý</w:t>
      </w:r>
    </w:p>
    <w:p w:rsidR="00055084" w:rsidRPr="005E3C83" w:rsidRDefault="00055084" w:rsidP="00055084">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Em đâu có tìm được vở Toán.</w:t>
      </w:r>
    </w:p>
    <w:p w:rsidR="00055084" w:rsidRPr="005E3C83" w:rsidRDefault="00055084" w:rsidP="00055084">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Em có tìm được vở Toán đâu.</w:t>
      </w:r>
    </w:p>
    <w:p w:rsidR="00055084" w:rsidRPr="005E3C83" w:rsidRDefault="00055084" w:rsidP="00055084">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Đây đâu có phải là bút của em.</w:t>
      </w:r>
    </w:p>
    <w:p w:rsidR="00055084" w:rsidRPr="005E3C83" w:rsidRDefault="00055084" w:rsidP="00055084">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Đây có phải là bút của em đâu.</w:t>
      </w:r>
    </w:p>
    <w:p w:rsidR="00055084" w:rsidRPr="005E3C83" w:rsidRDefault="00055084" w:rsidP="00055084">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Gợi ý</w:t>
      </w:r>
    </w:p>
    <w:p w:rsidR="00055084" w:rsidRPr="005E3C83" w:rsidRDefault="00055084" w:rsidP="00055084">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Sắp đến ngày 20/11, chúng em băn khoăn không biết làm gì để chúc mừng cô giáo vè thể hiện lòng biết ơn của mình đối với cô. Thế rồi, chúng em cũng nghĩ ra một cách và bí mật chuẩn bị. Rồi ngày 20/11 đã đến. Khi cô giáo vừa vào lớp đã thấy một chiếc hộp nhỏ xinh trên bàn, trên hộp có ghi chữ tặng cô. Cô mỉm cười mở chiếc hộp ra, một chiếc thiệp xinh xắn do chính chúng em thiết kế và ghi lời chúc. Cô cám ơn chúng em, khuôn mặt tràn đầy hạnh phúc...</w:t>
      </w:r>
    </w:p>
    <w:p w:rsidR="00055084" w:rsidRPr="005E3C83" w:rsidRDefault="00055084" w:rsidP="00055084">
      <w:pPr>
        <w:rPr>
          <w:rFonts w:ascii="Times New Roman" w:hAnsi="Times New Roman"/>
          <w:sz w:val="28"/>
          <w:szCs w:val="28"/>
          <w:lang w:val="nl-NL"/>
        </w:rPr>
      </w:pPr>
    </w:p>
    <w:p w:rsidR="00055084" w:rsidRPr="005E3C83" w:rsidRDefault="00055084" w:rsidP="00055084">
      <w:pPr>
        <w:rPr>
          <w:rFonts w:ascii="Times New Roman" w:hAnsi="Times New Roman"/>
          <w:sz w:val="28"/>
          <w:szCs w:val="28"/>
          <w:lang w:val="vi-VN"/>
        </w:rPr>
      </w:pPr>
    </w:p>
    <w:p w:rsidR="00055084" w:rsidRPr="005E3C83" w:rsidRDefault="00055084" w:rsidP="00055084">
      <w:pPr>
        <w:tabs>
          <w:tab w:val="left" w:pos="3810"/>
        </w:tabs>
        <w:jc w:val="center"/>
        <w:rPr>
          <w:rFonts w:ascii="Times New Roman" w:hAnsi="Times New Roman"/>
          <w:b/>
          <w:sz w:val="28"/>
          <w:szCs w:val="28"/>
          <w:lang w:val="nl-NL"/>
        </w:rPr>
      </w:pPr>
      <w:r w:rsidRPr="005E3C83">
        <w:rPr>
          <w:rFonts w:ascii="Times New Roman" w:hAnsi="Times New Roman"/>
          <w:b/>
          <w:sz w:val="28"/>
          <w:szCs w:val="28"/>
          <w:lang w:val="nl-NL"/>
        </w:rPr>
        <w:t>TẬP ĐỌC – KỂ CHUYỆN: MẨU GIẤY VỤN – TUẦN 6</w:t>
      </w:r>
    </w:p>
    <w:p w:rsidR="00055084" w:rsidRPr="005E3C83" w:rsidRDefault="00055084" w:rsidP="00055084">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800" w:type="dxa"/>
        <w:tblInd w:w="-522" w:type="dxa"/>
        <w:tblLook w:val="00A0" w:firstRow="1" w:lastRow="0" w:firstColumn="1" w:lastColumn="0" w:noHBand="0" w:noVBand="0"/>
      </w:tblPr>
      <w:tblGrid>
        <w:gridCol w:w="5130"/>
        <w:gridCol w:w="5670"/>
      </w:tblGrid>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Lớp học rộng rãi, sáng sủa nhưng xuất hiện thứ gì?</w:t>
            </w:r>
          </w:p>
        </w:tc>
        <w:tc>
          <w:tcPr>
            <w:tcW w:w="5670" w:type="dxa"/>
          </w:tcPr>
          <w:p w:rsidR="00055084" w:rsidRPr="005E3C83" w:rsidRDefault="00055084"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Cả lớp đã xì xào hưởng ứng điều gì?</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Mẩu giấy nói với cả lớp hãy vứt mình vào sọt rác</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sọt rác bị đổ vương vãi ngay lối vào</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Điều cô giáo nói thật đúng, mẩu giấy nói rất nhiều </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túi nilon bẩn nằm nhay giữa lối vào</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Mẩu giấy không nói được </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mẩu giấy vụn nằm ngay giữa lối vào.</w:t>
            </w:r>
          </w:p>
        </w:tc>
        <w:tc>
          <w:tcPr>
            <w:tcW w:w="5670" w:type="dxa"/>
          </w:tcPr>
          <w:p w:rsidR="00055084" w:rsidRPr="005E3C83" w:rsidRDefault="00055084"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5. Bạn gái đã nghe thấy mẩu giấy vụn nói gì?</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b/>
                <w:i/>
                <w:sz w:val="28"/>
                <w:szCs w:val="28"/>
                <w:lang w:val="nl-NL"/>
              </w:rPr>
              <w:t>2. Cô giáo đã nói gì khi bước vào lớp?</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Hãy để tôi ở lối đi !</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lastRenderedPageBreak/>
              <w:t>a. Cô khen lớp học sạch sẽ. </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Cô giáo chê lớp học hôm nay bẩn quá. </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Đừng bỏ rơi tôi!</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Hãy bỏ tôi vào sọt rác !</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Cô giáo yêu cầu cả lớp hãy dọn sạch những mẩu giấy vụn nằm trên đất.</w:t>
            </w:r>
          </w:p>
        </w:tc>
        <w:tc>
          <w:tcPr>
            <w:tcW w:w="5670" w:type="dxa"/>
          </w:tcPr>
          <w:p w:rsidR="00055084" w:rsidRPr="005E3C83" w:rsidRDefault="00055084"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6. Cô giáo trong câu chuyện “Mẩu giấy vụn” muốn nhắc nhở học sinh điều gì?</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Cô giáo đã yêu cầu cả lớp làm gì?</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Hãy xem hôm nay bạn nào trực nhật mà đáng khen thế. </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Hãy xem ai là người sạch sẽ, gọn gàng nhất.</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Cần vứt rác vào chỗ kín đáo không ai nhìn thấy.</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Cần giữ vệ sinh trường lớp sạch đẹp.</w:t>
            </w:r>
          </w:p>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Cần biết lắng nghe tiếng nói của đồ vật.</w:t>
            </w: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Hãy lắng nghe lời mẩu giấy vụn nói. </w:t>
            </w: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p>
        </w:tc>
      </w:tr>
      <w:tr w:rsidR="00055084" w:rsidRPr="005E3C83" w:rsidTr="00196891">
        <w:tc>
          <w:tcPr>
            <w:tcW w:w="5130" w:type="dxa"/>
          </w:tcPr>
          <w:p w:rsidR="00055084" w:rsidRPr="005E3C83" w:rsidRDefault="00055084" w:rsidP="00196891">
            <w:pPr>
              <w:spacing w:after="0" w:line="360" w:lineRule="auto"/>
              <w:rPr>
                <w:rFonts w:ascii="Times New Roman" w:eastAsia="Times New Roman" w:hAnsi="Times New Roman"/>
                <w:sz w:val="28"/>
                <w:szCs w:val="28"/>
                <w:lang w:val="nl-NL"/>
              </w:rPr>
            </w:pPr>
          </w:p>
        </w:tc>
        <w:tc>
          <w:tcPr>
            <w:tcW w:w="5670" w:type="dxa"/>
          </w:tcPr>
          <w:p w:rsidR="00055084" w:rsidRPr="005E3C83" w:rsidRDefault="00055084" w:rsidP="00196891">
            <w:pPr>
              <w:spacing w:after="0" w:line="360" w:lineRule="auto"/>
              <w:rPr>
                <w:rFonts w:ascii="Times New Roman" w:eastAsia="Times New Roman" w:hAnsi="Times New Roman"/>
                <w:sz w:val="28"/>
                <w:szCs w:val="28"/>
                <w:lang w:val="nl-NL"/>
              </w:rPr>
            </w:pPr>
          </w:p>
        </w:tc>
      </w:tr>
    </w:tbl>
    <w:p w:rsidR="00055084" w:rsidRPr="005E3C83" w:rsidRDefault="00055084" w:rsidP="00055084">
      <w:pPr>
        <w:rPr>
          <w:rFonts w:ascii="Times New Roman" w:hAnsi="Times New Roman"/>
          <w:sz w:val="28"/>
          <w:szCs w:val="28"/>
          <w:lang w:val="nl-NL"/>
        </w:rPr>
      </w:pPr>
      <w:r>
        <w:rPr>
          <w:rFonts w:ascii="Times New Roman" w:hAnsi="Times New Roman"/>
          <w:noProof/>
          <w:sz w:val="28"/>
          <w:szCs w:val="28"/>
        </w:rPr>
        <w:drawing>
          <wp:anchor distT="0" distB="0" distL="114300" distR="114300" simplePos="0" relativeHeight="251668480" behindDoc="1" locked="0" layoutInCell="1" allowOverlap="1" wp14:anchorId="55A56341" wp14:editId="44DDA96D">
            <wp:simplePos x="0" y="0"/>
            <wp:positionH relativeFrom="column">
              <wp:posOffset>1222375</wp:posOffset>
            </wp:positionH>
            <wp:positionV relativeFrom="paragraph">
              <wp:posOffset>75565</wp:posOffset>
            </wp:positionV>
            <wp:extent cx="3401695" cy="2078355"/>
            <wp:effectExtent l="0" t="0" r="8255" b="0"/>
            <wp:wrapNone/>
            <wp:docPr id="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401695"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084" w:rsidRPr="005E3C83" w:rsidRDefault="00055084" w:rsidP="00055084">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Phần 2: Em hãy hoàn thành sơ đồ tư duy sau nhé!</w:t>
      </w:r>
    </w:p>
    <w:p w:rsidR="00055084" w:rsidRPr="005E3C83" w:rsidRDefault="00055084" w:rsidP="00055084">
      <w:pPr>
        <w:rPr>
          <w:rFonts w:ascii="Times New Roman" w:hAnsi="Times New Roman"/>
          <w:b/>
          <w:sz w:val="28"/>
          <w:szCs w:val="28"/>
          <w:lang w:val="nl-NL"/>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06B99B42" wp14:editId="1985F298">
                <wp:simplePos x="0" y="0"/>
                <wp:positionH relativeFrom="column">
                  <wp:posOffset>342900</wp:posOffset>
                </wp:positionH>
                <wp:positionV relativeFrom="paragraph">
                  <wp:posOffset>86995</wp:posOffset>
                </wp:positionV>
                <wp:extent cx="6027420" cy="5380355"/>
                <wp:effectExtent l="28575" t="1270" r="87630" b="66675"/>
                <wp:wrapNone/>
                <wp:docPr id="23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5380355"/>
                          <a:chOff x="0" y="0"/>
                          <a:chExt cx="79921" cy="48317"/>
                        </a:xfrm>
                      </wpg:grpSpPr>
                      <wpg:grpSp>
                        <wpg:cNvPr id="239" name="Group 781"/>
                        <wpg:cNvGrpSpPr>
                          <a:grpSpLocks/>
                        </wpg:cNvGrpSpPr>
                        <wpg:grpSpPr bwMode="auto">
                          <a:xfrm>
                            <a:off x="0" y="0"/>
                            <a:ext cx="79921" cy="48317"/>
                            <a:chOff x="0" y="0"/>
                            <a:chExt cx="79924" cy="48319"/>
                          </a:xfrm>
                        </wpg:grpSpPr>
                        <pic:pic xmlns:pic="http://schemas.openxmlformats.org/drawingml/2006/picture">
                          <pic:nvPicPr>
                            <pic:cNvPr id="240" name="Picture 782"/>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241" name="Cloud 78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242" name="Cloud 78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243" name="Group 785"/>
                          <wpg:cNvGrpSpPr>
                            <a:grpSpLocks/>
                          </wpg:cNvGrpSpPr>
                          <wpg:grpSpPr bwMode="auto">
                            <a:xfrm>
                              <a:off x="27006" y="8187"/>
                              <a:ext cx="2439" cy="2440"/>
                              <a:chOff x="0" y="0"/>
                              <a:chExt cx="243855" cy="244023"/>
                            </a:xfrm>
                          </wpg:grpSpPr>
                          <wps:wsp>
                            <wps:cNvPr id="244" name="Oval 78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55084" w:rsidRDefault="00055084" w:rsidP="00055084">
                                  <w:pPr>
                                    <w:jc w:val="center"/>
                                  </w:pPr>
                                  <w:r>
                                    <w:t>1</w:t>
                                  </w:r>
                                </w:p>
                              </w:txbxContent>
                            </wps:txbx>
                            <wps:bodyPr rot="0" vert="horz" wrap="square" lIns="91440" tIns="45720" rIns="91440" bIns="45720" anchor="ctr" anchorCtr="0" upright="1">
                              <a:noAutofit/>
                            </wps:bodyPr>
                          </wps:wsp>
                          <wps:wsp>
                            <wps:cNvPr id="245" name="Text Box 78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5084" w:rsidRPr="00D8612F" w:rsidRDefault="00055084" w:rsidP="00055084">
                                  <w:pPr>
                                    <w:rPr>
                                      <w:b/>
                                      <w:sz w:val="24"/>
                                    </w:rPr>
                                  </w:pPr>
                                  <w:r w:rsidRPr="00D8612F">
                                    <w:rPr>
                                      <w:b/>
                                      <w:sz w:val="24"/>
                                    </w:rPr>
                                    <w:t>1</w:t>
                                  </w:r>
                                </w:p>
                              </w:txbxContent>
                            </wps:txbx>
                            <wps:bodyPr rot="0" vert="horz" wrap="square" lIns="91440" tIns="45720" rIns="91440" bIns="45720" anchor="t" anchorCtr="0" upright="1">
                              <a:noAutofit/>
                            </wps:bodyPr>
                          </wps:wsp>
                        </wpg:grpSp>
                        <wpg:grpSp>
                          <wpg:cNvPr id="246" name="Group 788"/>
                          <wpg:cNvGrpSpPr>
                            <a:grpSpLocks/>
                          </wpg:cNvGrpSpPr>
                          <wpg:grpSpPr bwMode="auto">
                            <a:xfrm>
                              <a:off x="53481" y="6485"/>
                              <a:ext cx="2439" cy="2441"/>
                              <a:chOff x="0" y="0"/>
                              <a:chExt cx="243855" cy="244023"/>
                            </a:xfrm>
                          </wpg:grpSpPr>
                          <wps:wsp>
                            <wps:cNvPr id="247" name="Oval 78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55084" w:rsidRDefault="00055084" w:rsidP="00055084">
                                  <w:pPr>
                                    <w:jc w:val="center"/>
                                  </w:pPr>
                                  <w:r>
                                    <w:t>1</w:t>
                                  </w:r>
                                </w:p>
                              </w:txbxContent>
                            </wps:txbx>
                            <wps:bodyPr rot="0" vert="horz" wrap="square" lIns="91440" tIns="45720" rIns="91440" bIns="45720" anchor="ctr" anchorCtr="0" upright="1">
                              <a:noAutofit/>
                            </wps:bodyPr>
                          </wps:wsp>
                          <wps:wsp>
                            <wps:cNvPr id="248" name="Text Box 79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5084" w:rsidRPr="00D8612F" w:rsidRDefault="00055084" w:rsidP="00055084">
                                  <w:pPr>
                                    <w:rPr>
                                      <w:b/>
                                      <w:sz w:val="24"/>
                                    </w:rPr>
                                  </w:pPr>
                                  <w:r>
                                    <w:rPr>
                                      <w:b/>
                                      <w:sz w:val="24"/>
                                    </w:rPr>
                                    <w:t>2</w:t>
                                  </w:r>
                                </w:p>
                              </w:txbxContent>
                            </wps:txbx>
                            <wps:bodyPr rot="0" vert="horz" wrap="square" lIns="91440" tIns="45720" rIns="91440" bIns="45720" anchor="t" anchorCtr="0" upright="1">
                              <a:noAutofit/>
                            </wps:bodyPr>
                          </wps:wsp>
                        </wpg:grpSp>
                        <wpg:grpSp>
                          <wpg:cNvPr id="249" name="Group 791"/>
                          <wpg:cNvGrpSpPr>
                            <a:grpSpLocks/>
                          </wpg:cNvGrpSpPr>
                          <wpg:grpSpPr bwMode="auto">
                            <a:xfrm>
                              <a:off x="49441" y="27113"/>
                              <a:ext cx="2438" cy="2438"/>
                              <a:chOff x="0" y="0"/>
                              <a:chExt cx="243855" cy="244023"/>
                            </a:xfrm>
                          </wpg:grpSpPr>
                          <wps:wsp>
                            <wps:cNvPr id="250" name="Oval 79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55084" w:rsidRDefault="00055084" w:rsidP="00055084">
                                  <w:pPr>
                                    <w:jc w:val="center"/>
                                  </w:pPr>
                                  <w:r>
                                    <w:t>1</w:t>
                                  </w:r>
                                </w:p>
                              </w:txbxContent>
                            </wps:txbx>
                            <wps:bodyPr rot="0" vert="horz" wrap="square" lIns="91440" tIns="45720" rIns="91440" bIns="45720" anchor="ctr" anchorCtr="0" upright="1">
                              <a:noAutofit/>
                            </wps:bodyPr>
                          </wps:wsp>
                          <wps:wsp>
                            <wps:cNvPr id="251" name="Text Box 79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5084" w:rsidRPr="00D8612F" w:rsidRDefault="00055084" w:rsidP="00055084">
                                  <w:pPr>
                                    <w:rPr>
                                      <w:b/>
                                      <w:sz w:val="24"/>
                                    </w:rPr>
                                  </w:pPr>
                                  <w:r>
                                    <w:rPr>
                                      <w:b/>
                                      <w:sz w:val="24"/>
                                    </w:rPr>
                                    <w:t>3</w:t>
                                  </w:r>
                                </w:p>
                              </w:txbxContent>
                            </wps:txbx>
                            <wps:bodyPr rot="0" vert="horz" wrap="square" lIns="91440" tIns="45720" rIns="91440" bIns="45720" anchor="t" anchorCtr="0" upright="1">
                              <a:noAutofit/>
                            </wps:bodyPr>
                          </wps:wsp>
                        </wpg:grpSp>
                        <wpg:grpSp>
                          <wpg:cNvPr id="252" name="Group 794"/>
                          <wpg:cNvGrpSpPr>
                            <a:grpSpLocks/>
                          </wpg:cNvGrpSpPr>
                          <wpg:grpSpPr bwMode="auto">
                            <a:xfrm>
                              <a:off x="29239" y="27113"/>
                              <a:ext cx="2439" cy="2440"/>
                              <a:chOff x="0" y="0"/>
                              <a:chExt cx="243855" cy="244023"/>
                            </a:xfrm>
                          </wpg:grpSpPr>
                          <wps:wsp>
                            <wps:cNvPr id="253" name="Oval 79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55084" w:rsidRDefault="00055084" w:rsidP="00055084">
                                  <w:pPr>
                                    <w:jc w:val="center"/>
                                  </w:pPr>
                                  <w:r>
                                    <w:t>1</w:t>
                                  </w:r>
                                </w:p>
                              </w:txbxContent>
                            </wps:txbx>
                            <wps:bodyPr rot="0" vert="horz" wrap="square" lIns="91440" tIns="45720" rIns="91440" bIns="45720" anchor="ctr" anchorCtr="0" upright="1">
                              <a:noAutofit/>
                            </wps:bodyPr>
                          </wps:wsp>
                          <wps:wsp>
                            <wps:cNvPr id="254" name="Text Box 79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5084" w:rsidRPr="00D8612F" w:rsidRDefault="00055084" w:rsidP="00055084">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255" name="Picture 797"/>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3705" y="13290"/>
                            <a:ext cx="14673" cy="10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80" o:spid="_x0000_s1030" style="position:absolute;margin-left:27pt;margin-top:6.85pt;width:474.6pt;height:423.65pt;z-index:251667456"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">
                <v:group id="Group 781"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2"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6KrCAAAA3AAAAA8AAABkcnMvZG93bnJldi54bWxET8uKwjAU3Q/MP4Q74G5Mp4gM1SjOQ3Th&#10;LKyC20tzbeo0N6WJtvr1ZiG4PJz3dN7bWlyo9ZVjBR/DBARx4XTFpYL9bvn+CcIHZI21Y1JwJQ/z&#10;2evLFDPtOt7SJQ+liCHsM1RgQmgyKX1hyKIfuoY4ckfXWgwRtqXULXYx3NYyTZKxtFhxbDDY0Leh&#10;4j8/WwV98bv/OR+Iu+XInL426W31F25KDd76xQREoD48xQ/3WitIR3F+PBOP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AeiqwgAAANwAAAAPAAAAAAAAAAAAAAAAAJ8C&#10;AABkcnMvZG93bnJldi54bWxQSwUGAAAAAAQABAD3AAAAjgMAAAAA&#10;">
                    <v:imagedata r:id="rId17" o:title=""/>
                    <v:path arrowok="t"/>
                  </v:shape>
                  <v:shape id="Cloud 783"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56cUA&#10;AADcAAAADwAAAGRycy9kb3ducmV2LnhtbESPQWvCQBSE7wX/w/IEb3WT0FaJrhIEIeCl0ULx9sg+&#10;k+ju25Ddavrvu4VCj8PMfMOst6M14k6D7xwrSOcJCOLa6Y4bBR+n/fMShA/IGo1jUvBNHrabydMa&#10;c+0eXNH9GBoRIexzVNCG0OdS+roli37ueuLoXdxgMUQ5NFIP+Ihwa2SWJG/SYsdxocWedi3Vt+OX&#10;VcDl4lqfR4OZWVSHNKmK99fPRqnZdCxWIAKN4T/81y61guwl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vnp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784"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iLMYA&#10;AADcAAAADwAAAGRycy9kb3ducmV2LnhtbESPQWvCQBSE74X+h+UJvYhuDCVodJVSWpBiDtoqHh/Z&#10;ZxLMvg3Z1cR/7xYEj8PMfMMsVr2pxZVaV1lWMBlHIIhzqysuFPz9fo+mIJxH1lhbJgU3crBavr4s&#10;MNW24y1dd74QAcIuRQWl900qpctLMujGtiEO3sm2Bn2QbSF1i12Am1rGUZRIgxWHhRIb+iwpP+8u&#10;RsFPZjbdsJt80TCbZUc/Tc77Q6LU26D/mIPw1Ptn+NFeawXxewz/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yiLM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785"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786"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tRtsUA&#10;AADcAAAADwAAAGRycy9kb3ducmV2LnhtbESPwWrDMBBE74X8g9hCL6WRbUxTnCghFFJy6CVuDzlu&#10;rK1lbK2Mpcb230eFQI/DzLxhNrvJduJKg28cK0iXCQjiyumGawXfX4eXNxA+IGvsHJOCmTzstouH&#10;DRbajXyiaxlqESHsC1RgQugLKX1lyKJfup44ej9usBiiHGqpBxwj3HYyS5JXabHhuGCwp3dDVVv+&#10;WgV6Llf9pUwbWZ3bZ/PBXXv4TJV6epz2axCBpvAfvrePWkGW5/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1G2xQAAANwAAAAPAAAAAAAAAAAAAAAAAJgCAABkcnMv&#10;ZG93bnJldi54bWxQSwUGAAAAAAQABAD1AAAAigMAAAAA&#10;" fillcolor="yellow" strokeweight=".5pt">
                      <v:textbox>
                        <w:txbxContent>
                          <w:p w:rsidR="00055084" w:rsidRDefault="00055084" w:rsidP="00055084">
                            <w:pPr>
                              <w:jc w:val="center"/>
                            </w:pPr>
                            <w:r>
                              <w:t>1</w:t>
                            </w:r>
                          </w:p>
                        </w:txbxContent>
                      </v:textbox>
                    </v:oval>
                    <v:shapetype id="_x0000_t202" coordsize="21600,21600" o:spt="202" path="m,l,21600r21600,l21600,xe">
                      <v:stroke joinstyle="miter"/>
                      <v:path gradientshapeok="t" o:connecttype="rect"/>
                    </v:shapetype>
                    <v:shape id="Text Box 787"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055084" w:rsidRPr="00D8612F" w:rsidRDefault="00055084" w:rsidP="00055084">
                            <w:pPr>
                              <w:rPr>
                                <w:b/>
                                <w:sz w:val="24"/>
                              </w:rPr>
                            </w:pPr>
                            <w:r w:rsidRPr="00D8612F">
                              <w:rPr>
                                <w:b/>
                                <w:sz w:val="24"/>
                              </w:rPr>
                              <w:t>1</w:t>
                            </w:r>
                          </w:p>
                        </w:txbxContent>
                      </v:textbox>
                    </v:shape>
                  </v:group>
                  <v:group id="Group 788"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Oval 789"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PwcMA&#10;AADcAAAADwAAAGRycy9kb3ducmV2LnhtbESPQYvCMBSE78L+h/AWvIimFdGlGmVZcPHgxephj8/m&#10;2ZQ2L6XJav33RhA8DjPzDbPa9LYRV+p85VhBOklAEBdOV1wqOB234y8QPiBrbByTgjt52Kw/BivM&#10;tLvxga55KEWEsM9QgQmhzaT0hSGLfuJa4uhdXGcxRNmVUnd4i3DbyGmSzKXFiuOCwZZ+DBV1/m8V&#10;6Hu+aM95Wsnirx6ZX27q7T5VavjZfy9BBOrDO/xq77SC6WwB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nPwcMAAADcAAAADwAAAAAAAAAAAAAAAACYAgAAZHJzL2Rv&#10;d25yZXYueG1sUEsFBgAAAAAEAAQA9QAAAIgDAAAAAA==&#10;" fillcolor="yellow" strokeweight=".5pt">
                      <v:textbox>
                        <w:txbxContent>
                          <w:p w:rsidR="00055084" w:rsidRDefault="00055084" w:rsidP="00055084">
                            <w:pPr>
                              <w:jc w:val="center"/>
                            </w:pPr>
                            <w:r>
                              <w:t>1</w:t>
                            </w:r>
                          </w:p>
                        </w:txbxContent>
                      </v:textbox>
                    </v:oval>
                    <v:shape id="Text Box 790"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rsidR="00055084" w:rsidRPr="00D8612F" w:rsidRDefault="00055084" w:rsidP="00055084">
                            <w:pPr>
                              <w:rPr>
                                <w:b/>
                                <w:sz w:val="24"/>
                              </w:rPr>
                            </w:pPr>
                            <w:r>
                              <w:rPr>
                                <w:b/>
                                <w:sz w:val="24"/>
                              </w:rPr>
                              <w:t>2</w:t>
                            </w:r>
                          </w:p>
                        </w:txbxContent>
                      </v:textbox>
                    </v:shape>
                  </v:group>
                  <v:group id="Group 791"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792"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BaMAA&#10;AADcAAAADwAAAGRycy9kb3ducmV2LnhtbERPTYvCMBC9C/6HMIIXWdMK6tI1iiwoHrxYPXicbcam&#10;tJmUJqv135uD4PHxvleb3jbiTp2vHCtIpwkI4sLpiksFl/Pu6xuED8gaG8ek4EkeNuvhYIWZdg8+&#10;0T0PpYgh7DNUYEJoMyl9Yciin7qWOHI311kMEXal1B0+Yrht5CxJFtJixbHBYEu/hoo6/7cK9DNf&#10;tn95WsniWk/Mnpt6d0yVGo/67Q+IQH34iN/ug1Ywm8f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nBaMAAAADcAAAADwAAAAAAAAAAAAAAAACYAgAAZHJzL2Rvd25y&#10;ZXYueG1sUEsFBgAAAAAEAAQA9QAAAIUDAAAAAA==&#10;" fillcolor="yellow" strokeweight=".5pt">
                      <v:textbox>
                        <w:txbxContent>
                          <w:p w:rsidR="00055084" w:rsidRDefault="00055084" w:rsidP="00055084">
                            <w:pPr>
                              <w:jc w:val="center"/>
                            </w:pPr>
                            <w:r>
                              <w:t>1</w:t>
                            </w:r>
                          </w:p>
                        </w:txbxContent>
                      </v:textbox>
                    </v:oval>
                    <v:shape id="Text Box 793"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055084" w:rsidRPr="00D8612F" w:rsidRDefault="00055084" w:rsidP="00055084">
                            <w:pPr>
                              <w:rPr>
                                <w:b/>
                                <w:sz w:val="24"/>
                              </w:rPr>
                            </w:pPr>
                            <w:r>
                              <w:rPr>
                                <w:b/>
                                <w:sz w:val="24"/>
                              </w:rPr>
                              <w:t>3</w:t>
                            </w:r>
                          </w:p>
                        </w:txbxContent>
                      </v:textbox>
                    </v:shape>
                  </v:group>
                  <v:group id="Group 794"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795"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fH8UA&#10;AADcAAAADwAAAGRycy9kb3ducmV2LnhtbESPQWvCQBSE7wX/w/IEL8VsolRL6hpKIcVDL40ePL5m&#10;X7Mh2bchu2r8991CocdhZr5hdsVke3Gl0beOFWRJCoK4drrlRsHpWC6fQfiArLF3TAru5KHYzx52&#10;mGt340+6VqEREcI+RwUmhCGX0teGLPrEDcTR+3ajxRDl2Eg94i3CbS9XabqRFluOCwYHejNUd9XF&#10;KtD3ajt8VVkr63P3aN6578qPTKnFfHp9ARFoCv/hv/ZBK1g9reH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18fxQAAANwAAAAPAAAAAAAAAAAAAAAAAJgCAABkcnMv&#10;ZG93bnJldi54bWxQSwUGAAAAAAQABAD1AAAAigMAAAAA&#10;" fillcolor="yellow" strokeweight=".5pt">
                      <v:textbox>
                        <w:txbxContent>
                          <w:p w:rsidR="00055084" w:rsidRDefault="00055084" w:rsidP="00055084">
                            <w:pPr>
                              <w:jc w:val="center"/>
                            </w:pPr>
                            <w:r>
                              <w:t>1</w:t>
                            </w:r>
                          </w:p>
                        </w:txbxContent>
                      </v:textbox>
                    </v:oval>
                    <v:shape id="Text Box 796"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rsidR="00055084" w:rsidRPr="00D8612F" w:rsidRDefault="00055084" w:rsidP="00055084">
                            <w:pPr>
                              <w:rPr>
                                <w:b/>
                                <w:sz w:val="24"/>
                              </w:rPr>
                            </w:pPr>
                            <w:r>
                              <w:rPr>
                                <w:b/>
                                <w:sz w:val="24"/>
                              </w:rPr>
                              <w:t>4</w:t>
                            </w:r>
                          </w:p>
                        </w:txbxContent>
                      </v:textbox>
                    </v:shape>
                  </v:group>
                </v:group>
                <v:shape id="Picture 797" o:spid="_x0000_s1047" type="#_x0000_t75" style="position:absolute;left:33705;top:13290;width:14673;height:10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zzGAAAA3AAAAA8AAABkcnMvZG93bnJldi54bWxEj09rAjEUxO+FfofwCr0UzWpZ0a1RRFpo&#10;exBcvXh7bt7+oZuXNUl1++2NUPA4zMxvmPmyN604k/ONZQWjYQKCuLC64UrBfvcxmILwAVlja5kU&#10;/JGH5eLxYY6Zthfe0jkPlYgQ9hkqqEPoMil9UZNBP7QdcfRK6wyGKF0ltcNLhJtWjpNkIg02HBdq&#10;7GhdU/GT/xoF+az8PpVfr8fNC044pUPiVqN3pZ6f+tUbiEB9uIf/259awThN4XYmHgG5u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T7PMYAAADcAAAADwAAAAAAAAAAAAAA&#10;AACfAgAAZHJzL2Rvd25yZXYueG1sUEsFBgAAAAAEAAQA9wAAAJIDAAAAAA==&#10;">
                  <v:imagedata r:id="rId18" o:title=""/>
                  <v:path arrowok="t"/>
                </v:shape>
              </v:group>
            </w:pict>
          </mc:Fallback>
        </mc:AlternateContent>
      </w: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055084" w:rsidRPr="005E3C83" w:rsidRDefault="00055084" w:rsidP="00055084">
      <w:pPr>
        <w:tabs>
          <w:tab w:val="left" w:pos="3810"/>
        </w:tabs>
        <w:rPr>
          <w:rFonts w:ascii="Times New Roman" w:hAnsi="Times New Roman"/>
          <w:sz w:val="28"/>
          <w:szCs w:val="28"/>
          <w:lang w:val="nl-NL"/>
        </w:rPr>
      </w:pPr>
    </w:p>
    <w:p w:rsidR="00A515EF" w:rsidRPr="00A46D71" w:rsidRDefault="00A515EF" w:rsidP="00A46D71"/>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95" w:rsidRDefault="00BD2695" w:rsidP="00584010">
      <w:pPr>
        <w:spacing w:after="0" w:line="240" w:lineRule="auto"/>
      </w:pPr>
      <w:r>
        <w:separator/>
      </w:r>
    </w:p>
  </w:endnote>
  <w:endnote w:type="continuationSeparator" w:id="0">
    <w:p w:rsidR="00BD2695" w:rsidRDefault="00BD2695"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95" w:rsidRDefault="00BD2695" w:rsidP="00584010">
      <w:pPr>
        <w:spacing w:after="0" w:line="240" w:lineRule="auto"/>
      </w:pPr>
      <w:r>
        <w:separator/>
      </w:r>
    </w:p>
  </w:footnote>
  <w:footnote w:type="continuationSeparator" w:id="0">
    <w:p w:rsidR="00BD2695" w:rsidRDefault="00BD2695"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55084"/>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2695"/>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3934</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2021-08-12T01:44:00Z</dcterms:modified>
</cp:coreProperties>
</file>